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82"/>
        <w:tblOverlap w:val="never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DA15B2" w:rsidRPr="00DA15B2" w14:paraId="5B70D6C7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13B4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детей, зачисленных на 2024-2025 учебный год в</w:t>
            </w:r>
          </w:p>
        </w:tc>
      </w:tr>
      <w:tr w:rsidR="00DA15B2" w:rsidRPr="00DA15B2" w14:paraId="12A4EC8B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C69D6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МБДОУ 'Высокогорский </w:t>
            </w:r>
            <w:proofErr w:type="spellStart"/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дс</w:t>
            </w:r>
            <w:proofErr w:type="spellEnd"/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'Байгыш' Высокогорского МР РТ, расположенный по адресу:</w:t>
            </w:r>
          </w:p>
        </w:tc>
      </w:tr>
      <w:tr w:rsidR="00DA15B2" w:rsidRPr="00DA15B2" w14:paraId="6C8A9D73" w14:textId="77777777" w:rsidTr="00DA15B2">
        <w:trPr>
          <w:trHeight w:val="300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35401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422701, Республика Татарстан (Татарстан), муниципальный район Высокогорский, сельское поселение Высокогорское, село Высокая Гора, ул. Рождественская, зд.2</w:t>
            </w:r>
          </w:p>
        </w:tc>
      </w:tr>
      <w:tr w:rsidR="00DA15B2" w:rsidRPr="00DA15B2" w14:paraId="23AE22EF" w14:textId="77777777" w:rsidTr="00DA15B2">
        <w:trPr>
          <w:trHeight w:val="282"/>
        </w:trPr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44FB" w14:textId="7777777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5B2">
              <w:rPr>
                <w:rFonts w:ascii="Times New Roman" w:hAnsi="Times New Roman" w:cs="Times New Roman"/>
                <w:sz w:val="28"/>
                <w:szCs w:val="28"/>
              </w:rPr>
              <w:t>(протокол заседания комиссии по комплектованию №2-2024 от 03.06.2024)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3396"/>
      </w:tblGrid>
      <w:tr w:rsidR="00DA15B2" w:rsidRPr="00DA15B2" w14:paraId="17BD554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B015" w14:textId="6899169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DC00A" w14:textId="5404C0C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Фамилия И.О. ребенка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D1221" w14:textId="556459E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15B2">
              <w:rPr>
                <w:rFonts w:ascii="Times New Roman" w:hAnsi="Times New Roman" w:cs="Times New Roman"/>
                <w:b/>
                <w:bCs/>
              </w:rPr>
              <w:t>Год рождения</w:t>
            </w:r>
          </w:p>
        </w:tc>
      </w:tr>
      <w:tr w:rsidR="00DA15B2" w:rsidRPr="00DA15B2" w14:paraId="0589C94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5897" w14:textId="05DAA57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98F17" w14:textId="73ECFE6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Амерханова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935752" w14:textId="2E5DE62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DA15B2" w:rsidRPr="00DA15B2" w14:paraId="7B532DA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25CD" w14:textId="3965D5C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5D2C1" w14:textId="6009766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Абдуллина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3398A" w14:textId="75C4257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54D2797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8883" w14:textId="1BAA65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DDFD6" w14:textId="5B1B309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Алексеева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В.В.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0CAD8" w14:textId="3E72917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1E89969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9304" w14:textId="01EA6E5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DBCA" w14:textId="67C714F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Анохин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П.А.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63BE55" w14:textId="651834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00364CA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5B1F" w14:textId="2CD7B74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E8650" w14:textId="7061C6C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Аполинарьева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35A92" w14:textId="6FF9968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372FDFE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7BD05" w14:textId="5F495E5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B498E" w14:textId="1E8B7C7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Арсланов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А.Д.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917B32" w14:textId="67740E3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60446E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068B" w14:textId="3BBD7D5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0DEBD" w14:textId="078AD96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Артамонова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CD9CC8" w14:textId="5E97134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731B17F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D6C4" w14:textId="66F1829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DBD314" w14:textId="5AFCD8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Ахмадуллин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D70BE" w14:textId="290355E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386B682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458F" w14:textId="187B6BC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9D7A82" w14:textId="11FC890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Ахмедшина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Э.М.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7194EE" w14:textId="5A7BCA7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4326DC6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2CAF" w14:textId="083FD00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9F5DC" w14:textId="44E6DA2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Ахметзянов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А.И.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9F347" w14:textId="03D394B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682B4E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8387" w14:textId="2F152E7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7FA969" w14:textId="007F63E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Ахметзянова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Г.Р.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92F30B" w14:textId="6D8E35D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4B56BF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D052" w14:textId="5ED0B40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3BCD07" w14:textId="68D23BE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Ахметов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Т.М.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56D79" w14:textId="0E6F552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A865D2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8E44" w14:textId="00763CC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D8EA2" w14:textId="7E1418B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Ахунова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5C513" w14:textId="3E640BC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188E15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1601" w14:textId="4EAE541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8FBBC" w14:textId="4060701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Бесстрашнов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Д.И.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EE06D4" w14:textId="27B8D27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674253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8763" w14:textId="375DAA2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ECC2F" w14:textId="58DC651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Боброва Р.В.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C2494" w14:textId="35E94A8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6585E47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CA6E" w14:textId="3E6E835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399A95" w14:textId="3385662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Борковская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BF795" w14:textId="56FAA4C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0B0CF0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CB86" w14:textId="4A29375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7EBE27" w14:textId="218932F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Васильев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51BC47" w14:textId="639B984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1445AC8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1437" w14:textId="2AC72A0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2B3F33" w14:textId="798A392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Вафин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44A5E" w14:textId="4222D34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48CCE4C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693F" w14:textId="6D1C84B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6431" w14:textId="73C691D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Вафина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25829" w14:textId="754B81D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25A8597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7B01" w14:textId="0F4932C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BCCBA" w14:textId="6106365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Гаврилов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Р.Р.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9BCAE" w14:textId="0841235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23CB642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2165" w14:textId="7A38022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40BBC" w14:textId="1FB968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Газизова Р.И.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328A7" w14:textId="46D7557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140236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5C66" w14:textId="3ADDF37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B974A" w14:textId="11A119D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Газизова Я.Л.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A7AA60" w14:textId="43627BC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2976E3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4DD" w14:textId="7FCD7A4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333DA" w14:textId="24918AE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Гайнулин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991A6D" w14:textId="27252E8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053BAB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AEFD2" w14:textId="07BABCE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F1098" w14:textId="78597D0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Галиев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С.Х.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C9818" w14:textId="413434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AA9DE1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FE5C2" w14:textId="02135C3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E4269" w14:textId="6D0D75E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Галимуллин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65E3C" w14:textId="64F4EEE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5186C78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FE56" w14:textId="303DD2B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EE4E2" w14:textId="34CE725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Галиуллин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FA26C" w14:textId="3BF4238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17ABE6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512B" w14:textId="13EC20F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6A607" w14:textId="2BA2EB8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Ганиев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Р.Р.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C385B" w14:textId="2334721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C8B25A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7F405" w14:textId="0C9F098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96C42" w14:textId="283440A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Гараев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B1756" w14:textId="14E6075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96BB0A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F7E5" w14:textId="2E551BB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5D492" w14:textId="2F8D9A6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Гараева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8D0B6" w14:textId="0687CAF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1D7DAC9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FA82" w14:textId="32F8A4F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8E4E40" w14:textId="0B2F4D8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Гарифулин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Р.Э.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CE55C" w14:textId="732D835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2DEB37C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F4C2" w14:textId="5AD7FA0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EAA8F8" w14:textId="08389A6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1118E" w14:textId="5C4D813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45F1F4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6454" w14:textId="0AA53D1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BDAE7A" w14:textId="23F8362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Гафуров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Р.Д.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DB4E7E" w14:textId="6CBC80F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15CD483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EAE3F" w14:textId="00D22C3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F721D" w14:textId="4A52519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Гизатуллин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9AA76" w14:textId="68D26D0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4615C4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8F7B1" w14:textId="6E2D8DE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32F99" w14:textId="2C02842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Губайдуллин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Т.Д.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5C272" w14:textId="76E5DFB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B22D8E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6AA9" w14:textId="3A719C9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EE9ED3" w14:textId="5C057F3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Даянова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А.Ф.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FDECB" w14:textId="10F4AF8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DA15B2" w:rsidRPr="00DA15B2" w14:paraId="2FEE834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EB5E" w14:textId="2BE2B74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9A44DF" w14:textId="752DE5F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Дулганова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Д.А.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1030B" w14:textId="31530E8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491FA1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232A" w14:textId="213F71B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5036F" w14:textId="07BE023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Забирова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Д.Р.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198DC" w14:textId="522A2B0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660BE7C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48A8A" w14:textId="73C6BF3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3BAD5" w14:textId="272421B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Зайнутдинов К.М.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34A09" w14:textId="75C8E14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412D45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9315" w14:textId="00C3B19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628C03" w14:textId="165932E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Закирова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Н.Н.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1FA7A" w14:textId="13084DA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62EB013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F188" w14:textId="6D3943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9BA9B" w14:textId="41FB323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Замалиев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Д.Р.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8C219" w14:textId="1A45CFF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4E180A2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57ED" w14:textId="6EFA2F3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8905FA" w14:textId="0B6C300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Инсапов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70A6F" w14:textId="4FE8FB6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6A7357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8577" w14:textId="23E3DE9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EECD0B" w14:textId="0E1DFF5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Исмагилов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И.А.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3CFC49" w14:textId="2738237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CA5EAB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F1DF" w14:textId="5D07836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DB12F" w14:textId="5EE85D6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Исмаилова М.Ш.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E32241" w14:textId="084ABA9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1BE8633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0C75" w14:textId="0F99E26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2C8ACA" w14:textId="39CCBF9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Кадыргулова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5609E" w14:textId="5E2CDB8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42CCB49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27D1" w14:textId="185BD7A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2E4EAC" w14:textId="2DD053E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Калимуллин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CFCD8" w14:textId="140D7E3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5EBB0B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83788" w14:textId="4CF8C51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724DE" w14:textId="67D879A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Калсанова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0DFE8F" w14:textId="44EB1E1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F3B8EC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EACB" w14:textId="7FD0374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A3BD3" w14:textId="6C62185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Карташов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А.Т.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65CB77" w14:textId="50E756C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23387789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A1B2" w14:textId="4B776D7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2054D" w14:textId="68B9E14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Каюмова З.А.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23A6E" w14:textId="3025270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E8183C1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9A10" w14:textId="0461245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922BF" w14:textId="4E54C70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Кируца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369F13" w14:textId="2D5D998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5CA232E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5382" w14:textId="6DFC6F6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989E9B" w14:textId="15FA48C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Козуб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И.О.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98E3A" w14:textId="36932F1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FA524A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3D5A" w14:textId="3EA6A1E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98E72" w14:textId="570AAD0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Коноплев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И.С.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EA82B4" w14:textId="47DA8D2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45EE2B5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19A1" w14:textId="2B3EE69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CF6F9" w14:textId="1D54887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Красильников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М.С.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BA539" w14:textId="4666844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019D541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5657" w14:textId="3421C62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7335A" w14:textId="7C81AAB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Крылова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К.А.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39E52E" w14:textId="70AF915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E7B515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D34A" w14:textId="7CEB6C2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48BF4" w14:textId="424BAC4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Кузнецова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A1A2F" w14:textId="4DB347A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AC3084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D6A3F" w14:textId="219E344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1F0B1" w14:textId="14246CB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Латипова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З.Р.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B8F3D" w14:textId="1637824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6AB6BDE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569A" w14:textId="1817BE4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129AF" w14:textId="032DF6D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Лебедев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И.А.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91351" w14:textId="11B92D2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E502929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1896" w14:textId="069C087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DC323F" w14:textId="7B5FBF6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Лобанов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Р.В.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06931" w14:textId="4E733CA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01E85D9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D1C1" w14:textId="7270940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69402" w14:textId="07C05F3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Логинов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М.С.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A8E1B9" w14:textId="7909A95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01DD3A9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F69F" w14:textId="757E497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112082" w14:textId="16A19B4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Лукманов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8F78A" w14:textId="3396EC6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C9E69F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2A9E" w14:textId="2614F61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A3A0" w14:textId="2414BE8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Мардугалимова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Р.Д.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A12C2" w14:textId="36BF8E4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28917D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886F" w14:textId="16B1B13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5FF96" w14:textId="6220638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Махмутов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4B0199" w14:textId="2B79EAC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9E808C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2AA1" w14:textId="38F737B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C4640A" w14:textId="0E5DA8E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Мельников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М.Д.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3EAFB9" w14:textId="752EA8A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54723DA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7E9A" w14:textId="59AAD2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9A40C" w14:textId="549578B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Миннебаева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3752DA" w14:textId="28071F5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2017</w:t>
            </w:r>
          </w:p>
        </w:tc>
      </w:tr>
      <w:tr w:rsidR="00DA15B2" w:rsidRPr="00DA15B2" w14:paraId="4B50467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BF2" w14:textId="6359E0A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D5494F" w14:textId="09A0A52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Миннекаева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Н.А.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6A1FBC" w14:textId="16FAF59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98ECFF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1A0A" w14:textId="7CEFE29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12EC49" w14:textId="43019FF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Мударисова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А.Н.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FB9FB" w14:textId="3EA8F9B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7EE94A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DF5D9" w14:textId="0323BE2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D770C" w14:textId="037AE45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Муратова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ACF2E1" w14:textId="3268CD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06B9932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A31D" w14:textId="14B4D73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06973" w14:textId="47D09F2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Мухаметгалеев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Р.Л.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A396B" w14:textId="18BF68B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175012C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9AAE" w14:textId="5824F6C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0CD72" w14:textId="2B7947A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Мухлисова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645C9" w14:textId="42D3B1A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3AE7FC3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1F33" w14:textId="18D6BB2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2EF99" w14:textId="17AFE0E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Назмиев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М.Р.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E9507" w14:textId="23EE9BE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45D69BB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3BF8A" w14:textId="33F92A2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8111D" w14:textId="6DD8003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Николашин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Я.И.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D5424E" w14:textId="2FBC71C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132592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D1AD" w14:textId="13F6F1F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189CD" w14:textId="50192F0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Нугманов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Н.Р.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2060E6" w14:textId="2EBC238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6B3EACA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1CD8" w14:textId="1347B11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2349DB" w14:textId="38F541E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Обидов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55585" w14:textId="7695BE6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3597497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4F20" w14:textId="186F7E1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AF5638" w14:textId="00C94F9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Павлов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П.А.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8B62C8" w14:textId="4F6DA40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5A37D73B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A87D8" w14:textId="7E63601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9A2BC7" w14:textId="1F3594D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Павлова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Д.З.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8E67FC" w14:textId="4102445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D2B1A7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E47A" w14:textId="7ABACDF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1E155" w14:textId="41B9597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Панов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Д.В.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DE3884" w14:textId="6E25A07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6F06078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FA1B" w14:textId="34924AA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1C475" w14:textId="52C3B1F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Перелыгин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Е.М.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AB6DD" w14:textId="0125EBE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6CF59BC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B1484" w14:textId="0228090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EE366" w14:textId="49B421C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Поселенова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П.В.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6728E" w14:textId="6CE0A08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28E1E3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54A27" w14:textId="1F5E150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DA8A91" w14:textId="4377D62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Пышнюк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С.П.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2B2B2" w14:textId="5CD00CD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34088F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A3618" w14:textId="752A20F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9F1D6" w14:textId="18935FD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Рамазанов К.И.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F84A4" w14:textId="2933287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5B4F6D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D342" w14:textId="6ACA6F1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5C6F27" w14:textId="575A416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Рахимова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С.Р.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125D3" w14:textId="3A1EE17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7D8E603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016D" w14:textId="77EC148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98757" w14:textId="7747C20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Ртищева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С.П.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09FF27" w14:textId="6C90439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1939B4A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2C00" w14:textId="39E8E7F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7D10C" w14:textId="5ACD4EE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Руссакова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С.Е.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B730F" w14:textId="3F2F8C9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E68908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53D2" w14:textId="4AD1F42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D8C9B" w14:textId="035428B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Рыжкова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А.В.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081709" w14:textId="1A63B18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3A78835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95B4" w14:textId="264DF66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88095C" w14:textId="581CB86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Савинова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Е.А.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DBE8A3" w14:textId="5410163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0D0C7D91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71EF" w14:textId="225C35E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3ADED" w14:textId="436B5E7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Сайфуллина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Я.Р.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4173E" w14:textId="0963B68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1D283C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E790" w14:textId="4AF79FA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54884" w14:textId="1FA5E0E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Самигуллина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М.Д.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BDB8C" w14:textId="77167A7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36EE70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E45A" w14:textId="4A912CD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6049F" w14:textId="4AD749C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Сибгатуллин Ш.И.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C33E0" w14:textId="65F6FE2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E654A0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ACED" w14:textId="66FD7C9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0B36C" w14:textId="7EF0E6E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Сизов Л.М.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802056" w14:textId="40E35FA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4B131044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6A127" w14:textId="4C3C710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11321" w14:textId="64227D7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Служаева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7E183" w14:textId="71BC3CA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AB6B4B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3EAF4" w14:textId="222B541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95BD8" w14:textId="2FE0D4B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Сотов Д.Р.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55912" w14:textId="131A4EB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4A7AEDF8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E4FD" w14:textId="039BF39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409832" w14:textId="66434C4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Старикова С.А.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BB1A6" w14:textId="43C8B0E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AAA5AE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81391" w14:textId="278EC18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37EA9" w14:textId="37B164E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Тахавиев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0332" w14:textId="2C23305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060DEA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EEDB1" w14:textId="720E795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196F7" w14:textId="2699935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Торохова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С.Е.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293847" w14:textId="1137133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45FEBA2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96A00" w14:textId="1D76F4E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7485F2" w14:textId="105EFE8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Тухватуллин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3902D" w14:textId="6630BB1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D16A15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5A84" w14:textId="062C63F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251B2" w14:textId="14D9530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Тюфякова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Е.Е.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14E80B" w14:textId="24C653B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212422B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B0E3" w14:textId="2F9EFE6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89D619" w14:textId="0163150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Фазлиахметов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В.Р.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E74A90" w14:textId="740F3CB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194CB15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C838" w14:textId="662211F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EEB3C2" w14:textId="2227FDC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Фазулзянов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2E1C8" w14:textId="07C54BE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643A2171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126E" w14:textId="7A13433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8D109" w14:textId="404D2BA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Фархутдинов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С.Л.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846A0" w14:textId="17ADE0A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A216C3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EA88" w14:textId="6DF3B28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2F2E43" w14:textId="47D7D81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Фасахиева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А.Л.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E856D" w14:textId="2666325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8B81482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0FD47" w14:textId="70352DB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416655" w14:textId="3A8B41F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Фатыхов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А.М.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FFA70A" w14:textId="7EE6A27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1670AD7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78BF4" w14:textId="6B8F66F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0E97C" w14:textId="2640638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Фахретдинова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С.Р.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9E55C" w14:textId="30927F8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EBB816F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E300" w14:textId="63C55C4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3801E" w14:textId="7A8F37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Федорова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6E852" w14:textId="65775CE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519C48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14B87" w14:textId="4D08F20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B4978" w14:textId="23F25B1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Хабибуллина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З.А.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E48C0" w14:textId="5020436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004B83D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E2D4" w14:textId="6D17859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EC7EB" w14:textId="0409CB0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Хайруллин А.А.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8413D" w14:textId="3615855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</w:tr>
      <w:tr w:rsidR="00DA15B2" w:rsidRPr="00DA15B2" w14:paraId="2B6ECBE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E8A2" w14:textId="3C6D997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26FA8" w14:textId="37EF441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Хакимова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Н.И.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A28255" w14:textId="007E8F4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690E54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1FCCB" w14:textId="4F8366D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BCC56" w14:textId="19880EC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Хамдеева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B0238" w14:textId="13326F9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F98B4F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9555" w14:textId="2B149BE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2E054" w14:textId="32D5128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Хаммадов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Н.Н.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84D97F" w14:textId="675EF82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452FF9B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2C9FC" w14:textId="62878F2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B9E32" w14:textId="09212B8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Хасанов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А.С.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2088E1" w14:textId="0751647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53AB4B43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342D" w14:textId="5BAE52A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BA99DD" w14:textId="02E27A5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Хасанов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С.А.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D5BE5" w14:textId="39E7173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2018</w:t>
            </w:r>
          </w:p>
        </w:tc>
      </w:tr>
      <w:tr w:rsidR="00DA15B2" w:rsidRPr="00DA15B2" w14:paraId="4CFC460B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338D5" w14:textId="509154BC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582801" w14:textId="32239C9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Э.Р.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3AC77" w14:textId="35BE565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5CF6933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F4A8" w14:textId="3FA3F0D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1190A6" w14:textId="31A4B05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Хусаинов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6EBF2" w14:textId="429143E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B62603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39FD" w14:textId="36BF94E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C8CE7" w14:textId="34162E1F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666CA2" w14:textId="1F024B0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1B5B267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DDE6" w14:textId="5F62013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7A71C9" w14:textId="5456D78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Чернышов Р.С.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BEC75" w14:textId="7ACA0DB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1C85865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59AD" w14:textId="408A5E3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30428" w14:textId="576AEFD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Шагиева Э.Э.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36938" w14:textId="126D7ED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7FBC0BEE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E65F" w14:textId="2AB6CE8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98F86" w14:textId="0CBDC52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Шагимарданова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63C652" w14:textId="53885247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5663DC0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A8FD" w14:textId="324E719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9D1BF" w14:textId="5929B3E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Шайдуллин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В.А.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04C26" w14:textId="36AA1A4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15263D56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BB077" w14:textId="0D9B78B4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8D842B" w14:textId="75BFDDA8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Шакиров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Э.И.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455A4" w14:textId="1FF6C78B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71CA70C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BCE07" w14:textId="5A64F3C0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EBCED1" w14:textId="34D4F81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Шакирова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Ж.Б.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69ED88" w14:textId="100871E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4972407B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5F548" w14:textId="78ACB04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FCDC2" w14:textId="1933A40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Шакирова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М.А.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55607" w14:textId="3DBF05EA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C9B8C7C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84ED" w14:textId="0FBF730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8548F" w14:textId="52E0DDD1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Шакурова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А.С.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0D155" w14:textId="025C88B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37CC4E2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4C62" w14:textId="74A8343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4358C" w14:textId="1B4C167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Шараева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М.Р.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735EA" w14:textId="2E2107F6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</w:tr>
      <w:tr w:rsidR="00DA15B2" w:rsidRPr="00DA15B2" w14:paraId="6F09B8DB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7A46" w14:textId="229821F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2A12E" w14:textId="2F39EA82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Шарипов А.Р.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CE1BB5" w14:textId="2A710959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66158F4D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9C0C" w14:textId="1D56EF3D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40672D" w14:textId="4FEBBAE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A15B2">
              <w:rPr>
                <w:rFonts w:ascii="Times New Roman" w:hAnsi="Times New Roman" w:cs="Times New Roman"/>
                <w:color w:val="000000"/>
              </w:rPr>
              <w:t>Шигабутдинов</w:t>
            </w:r>
            <w:proofErr w:type="spellEnd"/>
            <w:r w:rsidRPr="00DA15B2">
              <w:rPr>
                <w:rFonts w:ascii="Times New Roman" w:hAnsi="Times New Roman" w:cs="Times New Roman"/>
                <w:color w:val="000000"/>
              </w:rPr>
              <w:t xml:space="preserve"> К.Ф.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C31BFC" w14:textId="0A4D09D5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  <w:tr w:rsidR="00DA15B2" w:rsidRPr="00DA15B2" w14:paraId="2D15AA7A" w14:textId="77777777" w:rsidTr="00DA15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675E" w14:textId="1E3A3ADE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57EA7" w14:textId="463D42A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 xml:space="preserve">Шостаков </w:t>
            </w:r>
            <w:proofErr w:type="gramStart"/>
            <w:r w:rsidRPr="00DA15B2">
              <w:rPr>
                <w:rFonts w:ascii="Times New Roman" w:hAnsi="Times New Roman" w:cs="Times New Roman"/>
                <w:color w:val="000000"/>
              </w:rPr>
              <w:t>Я.А.</w:t>
            </w:r>
            <w:proofErr w:type="gramEnd"/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8B007" w14:textId="1DCB69B3" w:rsidR="00DA15B2" w:rsidRPr="00DA15B2" w:rsidRDefault="00DA15B2" w:rsidP="00DA15B2">
            <w:pPr>
              <w:jc w:val="center"/>
              <w:rPr>
                <w:rFonts w:ascii="Times New Roman" w:hAnsi="Times New Roman" w:cs="Times New Roman"/>
              </w:rPr>
            </w:pPr>
            <w:r w:rsidRPr="00DA15B2"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</w:tr>
    </w:tbl>
    <w:tbl>
      <w:tblPr>
        <w:tblpPr w:leftFromText="180" w:rightFromText="180" w:vertAnchor="text" w:tblpX="-142" w:tblpY="1"/>
        <w:tblOverlap w:val="never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DA15B2" w:rsidRPr="00DA15B2" w14:paraId="7D192CD2" w14:textId="77777777" w:rsidTr="00EC65ED">
        <w:trPr>
          <w:trHeight w:val="31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1776" w14:textId="77777777" w:rsid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FAC7E" w14:textId="6B88DE1E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УВАЖАЕМЫЕ РОДИТЕЛИ!</w:t>
            </w:r>
          </w:p>
        </w:tc>
      </w:tr>
      <w:tr w:rsidR="00DA15B2" w:rsidRPr="00DA15B2" w14:paraId="3437900A" w14:textId="77777777" w:rsidTr="00EC65ED">
        <w:trPr>
          <w:trHeight w:val="31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C370" w14:textId="25B117D9" w:rsid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КОМИССИЯ ПРОСИТ  ВАС </w:t>
            </w:r>
            <w:r w:rsidR="00EC65ED">
              <w:rPr>
                <w:rFonts w:ascii="Times New Roman" w:hAnsi="Times New Roman" w:cs="Times New Roman"/>
                <w:sz w:val="24"/>
                <w:szCs w:val="24"/>
              </w:rPr>
              <w:t>НАПИСАТЬ ЗАЯВЛЕНИЕ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ЗАВЕДУЮЩЕЙ ДЕТСКИМ САДОМ, В КОТОРЫЙ </w:t>
            </w:r>
            <w:r w:rsidR="00EC65ED">
              <w:rPr>
                <w:rFonts w:ascii="Times New Roman" w:hAnsi="Times New Roman" w:cs="Times New Roman"/>
                <w:sz w:val="24"/>
                <w:szCs w:val="24"/>
              </w:rPr>
              <w:t>НАПРАВЛЕН</w:t>
            </w: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 ВАШ РЕБЕНОК </w:t>
            </w:r>
            <w:r w:rsidRPr="00DA15B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ДО 03.07.2024 ГОДА</w:t>
            </w: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D96654" w14:textId="1C757236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t>В ПРОТИВНОМ СЛУЧАЕ НА ВАШЕ МЕСТО БУДЕТ НАПРАВЛЕН СЛЕДУЮЩИЙ ПО ОЧЕРЕДИ РЕБЕНОК.</w:t>
            </w:r>
          </w:p>
        </w:tc>
      </w:tr>
      <w:tr w:rsidR="00DA15B2" w:rsidRPr="00DA15B2" w14:paraId="037E8F86" w14:textId="77777777" w:rsidTr="00EC65ED">
        <w:trPr>
          <w:trHeight w:val="31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9C35" w14:textId="73E7E9AB" w:rsidR="00DA15B2" w:rsidRPr="00DA15B2" w:rsidRDefault="00DA15B2" w:rsidP="00AB19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5B2" w:rsidRPr="00DA15B2" w14:paraId="329F9F13" w14:textId="77777777" w:rsidTr="00EC65ED">
        <w:trPr>
          <w:trHeight w:val="315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F3C7F" w14:textId="77777777" w:rsidR="00DA15B2" w:rsidRPr="00EC65ED" w:rsidRDefault="00DA15B2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3357451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182D1CB" w14:textId="3FC1CD2C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8E8F7CB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D2FE737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A210215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A38B01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970380E" w14:textId="1C6F2CF1" w:rsidR="00EC65ED" w:rsidRPr="00EC65ED" w:rsidRDefault="00EC65ED" w:rsidP="00EC65ED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Уважаемые родители!</w:t>
            </w:r>
          </w:p>
          <w:p w14:paraId="701BED78" w14:textId="3140445B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 xml:space="preserve">В связи с большим количеством зачисляемых детей в этом году, для Вашего удобства просим </w:t>
            </w:r>
            <w:r w:rsidRPr="00EC65E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 xml:space="preserve">записываться на прием </w:t>
            </w: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 xml:space="preserve">к заведующей </w:t>
            </w:r>
            <w:r w:rsidRPr="00EC65ED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32"/>
              </w:rPr>
              <w:t>заранее</w:t>
            </w: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. Прием документов будет осуществляться согласно обговоренному времени в срок до 03.07.2024 г.</w:t>
            </w:r>
          </w:p>
          <w:p w14:paraId="1E8BB80C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Необходимый перечень документов (КОПИИ):</w:t>
            </w:r>
          </w:p>
          <w:p w14:paraId="03B37D71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-документ, удостоверяющий личность родителя (законного представителя) либо документ, удостоверяющий личность иностранного гражданина или лица без гражданства в Российской Федерации в соответствии со статьей 10 ФЗ от 25.07.2002г. №115-ФЗ «О правовом положении иностранных граждан в РФ;</w:t>
            </w:r>
          </w:p>
          <w:p w14:paraId="06D6E65C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-свидетельство о рождении ребенка или для иностранных граждан и лиц без гражданства – документ(-ы) удостоверяющий (-е) личность ребенка и подтверждающий (-е) законность представления прав ребенка;</w:t>
            </w:r>
          </w:p>
          <w:p w14:paraId="036B6379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-документ, подтверждающий установление опеки (при необходимости);</w:t>
            </w:r>
          </w:p>
          <w:p w14:paraId="5ABBAE00" w14:textId="3C4CF450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-свидетельство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14:paraId="755B42B9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-документ психолого-медико-педагогической комиссии (при необходимости).</w:t>
            </w:r>
          </w:p>
          <w:p w14:paraId="491BB0B6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57198C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Время приема заведующего:</w:t>
            </w:r>
          </w:p>
          <w:p w14:paraId="2AF7E73E" w14:textId="1DB18D20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Вторник - 8.00-</w:t>
            </w: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10.00</w:t>
            </w:r>
          </w:p>
          <w:p w14:paraId="565F97F3" w14:textId="02D132DA" w:rsid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C65ED">
              <w:rPr>
                <w:rFonts w:ascii="Times New Roman" w:hAnsi="Times New Roman" w:cs="Times New Roman"/>
                <w:sz w:val="32"/>
                <w:szCs w:val="32"/>
              </w:rPr>
              <w:t>Четверг - 15.00 - 17.00</w:t>
            </w:r>
          </w:p>
          <w:p w14:paraId="5FFE973D" w14:textId="761737D2" w:rsidR="00431703" w:rsidRDefault="00431703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Заведующий  Диярова Эльвира Раисовна</w:t>
            </w:r>
          </w:p>
          <w:p w14:paraId="2E988D8B" w14:textId="73B0C83C" w:rsidR="00431703" w:rsidRPr="00EC65ED" w:rsidRDefault="00431703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Тел. 89631215478 </w:t>
            </w:r>
          </w:p>
          <w:p w14:paraId="5AD7CAF1" w14:textId="77777777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954BB3B" w14:textId="21A73AA0" w:rsidR="00EC65ED" w:rsidRPr="00EC65ED" w:rsidRDefault="00EC65ED" w:rsidP="00EC65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A15B2" w:rsidRPr="00DA15B2" w14:paraId="7C507395" w14:textId="77777777" w:rsidTr="00EC65ED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712C" w14:textId="3DBF1F8B" w:rsidR="00DA15B2" w:rsidRPr="00DA15B2" w:rsidRDefault="00DA15B2" w:rsidP="00DA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5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</w:tr>
    </w:tbl>
    <w:p w14:paraId="7029EF73" w14:textId="77777777" w:rsidR="00DA15B2" w:rsidRPr="00DA15B2" w:rsidRDefault="00DA15B2" w:rsidP="00EC65ED">
      <w:pPr>
        <w:rPr>
          <w:rFonts w:ascii="Times New Roman" w:hAnsi="Times New Roman" w:cs="Times New Roman"/>
          <w:sz w:val="24"/>
          <w:szCs w:val="24"/>
        </w:rPr>
      </w:pPr>
    </w:p>
    <w:sectPr w:rsidR="00DA15B2" w:rsidRPr="00DA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B09ED"/>
    <w:multiLevelType w:val="hybridMultilevel"/>
    <w:tmpl w:val="1286F9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31"/>
    <w:rsid w:val="00072AEB"/>
    <w:rsid w:val="0011499B"/>
    <w:rsid w:val="00230BC9"/>
    <w:rsid w:val="00431703"/>
    <w:rsid w:val="00603031"/>
    <w:rsid w:val="00DA15B2"/>
    <w:rsid w:val="00E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7C65"/>
  <w15:chartTrackingRefBased/>
  <w15:docId w15:val="{99E6D6D4-7A20-4DC6-ACA5-B6C939C1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15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2024-06-03T09:31:00Z</cp:lastPrinted>
  <dcterms:created xsi:type="dcterms:W3CDTF">2024-06-03T09:06:00Z</dcterms:created>
  <dcterms:modified xsi:type="dcterms:W3CDTF">2024-06-03T09:38:00Z</dcterms:modified>
</cp:coreProperties>
</file>